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139E4129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bookmarkStart w:id="0" w:name="_GoBack"/>
      <w:bookmarkEnd w:id="0"/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162413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40E60AAF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162413">
        <w:rPr>
          <w:rFonts w:ascii="Times" w:eastAsia="Times New Roman" w:hAnsi="Times" w:cs="Arial"/>
          <w:b/>
          <w:sz w:val="24"/>
          <w:szCs w:val="24"/>
        </w:rPr>
        <w:t>February</w:t>
      </w:r>
      <w:r w:rsidR="00600E86">
        <w:rPr>
          <w:rFonts w:ascii="Times" w:eastAsia="Times New Roman" w:hAnsi="Times" w:cs="Arial"/>
          <w:b/>
          <w:sz w:val="24"/>
          <w:szCs w:val="24"/>
        </w:rPr>
        <w:t xml:space="preserve"> </w:t>
      </w:r>
      <w:r w:rsidR="00162413">
        <w:rPr>
          <w:rFonts w:ascii="Times" w:eastAsia="Times New Roman" w:hAnsi="Times" w:cs="Arial"/>
          <w:b/>
          <w:sz w:val="24"/>
          <w:szCs w:val="24"/>
        </w:rPr>
        <w:t>17</w:t>
      </w:r>
      <w:r>
        <w:rPr>
          <w:rFonts w:ascii="Times" w:eastAsia="Times New Roman" w:hAnsi="Times" w:cs="Arial"/>
          <w:b/>
          <w:sz w:val="24"/>
          <w:szCs w:val="24"/>
        </w:rPr>
        <w:t>,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Hix</w:t>
      </w:r>
      <w:r w:rsidR="00681C08">
        <w:rPr>
          <w:rFonts w:ascii="Times" w:eastAsia="Times New Roman" w:hAnsi="Times" w:cs="Arial"/>
          <w:b/>
          <w:sz w:val="24"/>
          <w:szCs w:val="24"/>
        </w:rPr>
        <w:t>s</w:t>
      </w:r>
      <w:r w:rsidRPr="004E0286">
        <w:rPr>
          <w:rFonts w:ascii="Times" w:eastAsia="Times New Roman" w:hAnsi="Times" w:cs="Arial"/>
          <w:b/>
          <w:sz w:val="24"/>
          <w:szCs w:val="24"/>
        </w:rPr>
        <w:t>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8343C9B" w14:textId="7C8A578D" w:rsidR="00E82420" w:rsidRDefault="0009147C" w:rsidP="00E82420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09147C">
        <w:rPr>
          <w:rFonts w:ascii="Times" w:eastAsia="Times New Roman" w:hAnsi="Times" w:cs="Arial"/>
          <w:b/>
          <w:color w:val="FF0000"/>
          <w:sz w:val="24"/>
          <w:szCs w:val="24"/>
        </w:rPr>
        <w:t>Atten</w:t>
      </w:r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dees: Colby Austin, Lily Dolan, David Caldas, Ann </w:t>
      </w:r>
      <w:proofErr w:type="spellStart"/>
      <w:r>
        <w:rPr>
          <w:rFonts w:ascii="Times" w:eastAsia="Times New Roman" w:hAnsi="Times" w:cs="Arial"/>
          <w:b/>
          <w:color w:val="FF0000"/>
          <w:sz w:val="24"/>
          <w:szCs w:val="24"/>
        </w:rPr>
        <w:t>Touney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Arial"/>
          <w:b/>
          <w:color w:val="FF0000"/>
          <w:sz w:val="24"/>
          <w:szCs w:val="24"/>
        </w:rPr>
        <w:t>Binyam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 Ware, Nathan Schumacher, Gabby </w:t>
      </w:r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Baker, Henry Glynn Michael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Linngren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Hannah Mosher, Ana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Marfechuk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Andries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Kruger, Gabby O’Connor, Christophe Schema, Natalie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Stathos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William Suh, Huda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Mian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Parker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Reinffenburg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Kelly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Anzola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, John </w:t>
      </w:r>
      <w:proofErr w:type="spellStart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>Liberto</w:t>
      </w:r>
      <w:proofErr w:type="spellEnd"/>
      <w:r w:rsidR="0000553D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</w:t>
      </w:r>
    </w:p>
    <w:p w14:paraId="624DA44C" w14:textId="57A4DCFC" w:rsidR="0000553D" w:rsidRDefault="0000553D" w:rsidP="00E82420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</w:p>
    <w:p w14:paraId="6ABEA688" w14:textId="12A9C59E" w:rsidR="0000553D" w:rsidRPr="0009147C" w:rsidRDefault="0000553D" w:rsidP="00E82420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Absent: Ruby Kenney, </w:t>
      </w:r>
      <w:proofErr w:type="spellStart"/>
      <w:r>
        <w:rPr>
          <w:rFonts w:ascii="Times" w:eastAsia="Times New Roman" w:hAnsi="Times" w:cs="Arial"/>
          <w:b/>
          <w:color w:val="FF0000"/>
          <w:sz w:val="24"/>
          <w:szCs w:val="24"/>
        </w:rPr>
        <w:t>Mayela</w:t>
      </w:r>
      <w:proofErr w:type="spellEnd"/>
      <w:r>
        <w:rPr>
          <w:rFonts w:ascii="Times" w:eastAsia="Times New Roman" w:hAnsi="Times" w:cs="Arial"/>
          <w:b/>
          <w:color w:val="FF0000"/>
          <w:sz w:val="24"/>
          <w:szCs w:val="24"/>
        </w:rPr>
        <w:t xml:space="preserve"> Hernandez, Danny Poulos</w:t>
      </w:r>
    </w:p>
    <w:p w14:paraId="281A0B99" w14:textId="52A80780" w:rsidR="0009147C" w:rsidRPr="0009147C" w:rsidRDefault="0009147C" w:rsidP="00E82420">
      <w:p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6E3725D8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1315A4">
        <w:rPr>
          <w:rFonts w:ascii="Times" w:eastAsia="Times New Roman" w:hAnsi="Times" w:cs="Arial"/>
          <w:sz w:val="24"/>
          <w:szCs w:val="24"/>
        </w:rPr>
        <w:t xml:space="preserve"> </w:t>
      </w:r>
      <w:r w:rsidR="001315A4">
        <w:rPr>
          <w:rFonts w:ascii="Times" w:eastAsia="Times New Roman" w:hAnsi="Times" w:cs="Arial"/>
          <w:color w:val="FF0000"/>
          <w:sz w:val="24"/>
          <w:szCs w:val="24"/>
        </w:rPr>
        <w:t>5:16</w:t>
      </w:r>
    </w:p>
    <w:p w14:paraId="08E87EAE" w14:textId="41A0A464" w:rsidR="00600E86" w:rsidRPr="004E0286" w:rsidRDefault="00600E86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33F740FF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</w:p>
    <w:p w14:paraId="312F82DE" w14:textId="6B004F9B" w:rsidR="001315A4" w:rsidRDefault="0050173B" w:rsidP="001315A4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162413">
        <w:rPr>
          <w:rFonts w:ascii="Times" w:eastAsia="Times New Roman" w:hAnsi="Times" w:cs="Arial"/>
          <w:sz w:val="24"/>
          <w:szCs w:val="24"/>
        </w:rPr>
        <w:t xml:space="preserve"> 01.27.20</w:t>
      </w:r>
    </w:p>
    <w:p w14:paraId="05FAD996" w14:textId="4BFEED57" w:rsidR="001315A4" w:rsidRPr="001315A4" w:rsidRDefault="001315A4" w:rsidP="001315A4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19-0-0</w:t>
      </w:r>
    </w:p>
    <w:p w14:paraId="6464EA28" w14:textId="53B209C4" w:rsidR="001315A4" w:rsidRPr="001315A4" w:rsidRDefault="00E82420" w:rsidP="001315A4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27CE20BA" w14:textId="670DE234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</w:p>
    <w:p w14:paraId="6A379A31" w14:textId="41ADE39B" w:rsidR="008728D9" w:rsidRPr="00565E16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0163700B" w14:textId="702D8BFA" w:rsidR="001315A4" w:rsidRDefault="00E82420" w:rsidP="001315A4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1E5FE59E" w14:textId="2362F0FD" w:rsidR="001315A4" w:rsidRPr="001315A4" w:rsidRDefault="001315A4" w:rsidP="001315A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Meeting engagement met </w:t>
      </w:r>
      <w:proofErr w:type="spellStart"/>
      <w:r>
        <w:rPr>
          <w:rFonts w:ascii="Times New Roman" w:eastAsia="Times New Roman" w:hAnsi="Times New Roman"/>
          <w:bCs/>
          <w:color w:val="FF0000"/>
          <w:sz w:val="24"/>
          <w:szCs w:val="24"/>
        </w:rPr>
        <w:t>through out</w:t>
      </w:r>
      <w:proofErr w:type="spellEnd"/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year</w:t>
      </w:r>
    </w:p>
    <w:p w14:paraId="25C3D628" w14:textId="7A338F54" w:rsidR="001315A4" w:rsidRPr="001315A4" w:rsidRDefault="001315A4" w:rsidP="001315A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Applications on CSU involved </w:t>
      </w:r>
    </w:p>
    <w:p w14:paraId="1BD2046A" w14:textId="58B71A32" w:rsidR="001315A4" w:rsidRPr="001315A4" w:rsidRDefault="001315A4" w:rsidP="001315A4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>Question posed by Lily Dolan: What would committees be involving? Answer: Student involvement and being more interactive through campus</w:t>
      </w:r>
    </w:p>
    <w:p w14:paraId="1F83A0AF" w14:textId="10E8947C" w:rsidR="001315A4" w:rsidRPr="001315A4" w:rsidRDefault="001315A4" w:rsidP="001315A4">
      <w:pPr>
        <w:pStyle w:val="ListParagraph"/>
        <w:spacing w:line="240" w:lineRule="auto"/>
        <w:ind w:left="2160"/>
        <w:rPr>
          <w:rFonts w:ascii="Times New Roman" w:eastAsia="Times New Roman" w:hAnsi="Times New Roman"/>
          <w:bCs/>
          <w:sz w:val="24"/>
          <w:szCs w:val="24"/>
        </w:rPr>
      </w:pPr>
    </w:p>
    <w:p w14:paraId="490BB94F" w14:textId="7355BF7C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 Matuska</w:t>
      </w:r>
    </w:p>
    <w:p w14:paraId="3B9FEC90" w14:textId="2CD9540F" w:rsidR="00162413" w:rsidRDefault="00162413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Committees</w:t>
      </w:r>
    </w:p>
    <w:p w14:paraId="287A9905" w14:textId="4DBED6E3" w:rsidR="00162413" w:rsidRDefault="00162413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Expectations for the year </w:t>
      </w:r>
    </w:p>
    <w:p w14:paraId="2D46ABE5" w14:textId="65511263" w:rsidR="00754E6A" w:rsidRDefault="00754E6A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University committee application</w:t>
      </w:r>
    </w:p>
    <w:p w14:paraId="723B5EF7" w14:textId="5AFF783A" w:rsidR="00754E6A" w:rsidRDefault="00754E6A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RFK award nominaions </w:t>
      </w:r>
    </w:p>
    <w:p w14:paraId="4EF53E41" w14:textId="7A18A69D" w:rsidR="00E56CBC" w:rsidRPr="00162413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Kailen</w:t>
      </w:r>
      <w:proofErr w:type="spellEnd"/>
      <w:r w:rsidR="00564859">
        <w:rPr>
          <w:rFonts w:ascii="Times" w:eastAsia="Times New Roman" w:hAnsi="Times" w:cs="Arial"/>
          <w:sz w:val="24"/>
          <w:szCs w:val="24"/>
        </w:rPr>
        <w:t xml:space="preserve"> Wong</w:t>
      </w:r>
    </w:p>
    <w:p w14:paraId="1EBCE0DB" w14:textId="50114201" w:rsidR="00162413" w:rsidRPr="00F71456" w:rsidRDefault="00162413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</w:rPr>
        <w:t>Funding requests</w:t>
      </w:r>
    </w:p>
    <w:p w14:paraId="411DEEF7" w14:textId="4CA32FF1" w:rsidR="00F71456" w:rsidRPr="00A56619" w:rsidRDefault="00F71456" w:rsidP="00162413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Over $17,000 has been given to orgs on campus</w:t>
      </w:r>
    </w:p>
    <w:p w14:paraId="5B3FCD30" w14:textId="2C4BB1F6" w:rsidR="00C61A9B" w:rsidRDefault="00E82420" w:rsidP="00564859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 xml:space="preserve">Maggie </w:t>
      </w:r>
      <w:proofErr w:type="spellStart"/>
      <w:r w:rsidR="00564859">
        <w:rPr>
          <w:rFonts w:ascii="Times" w:eastAsia="Times New Roman" w:hAnsi="Times" w:cs="Arial"/>
          <w:sz w:val="24"/>
          <w:szCs w:val="24"/>
        </w:rPr>
        <w:t>Sackinsky</w:t>
      </w:r>
      <w:proofErr w:type="spellEnd"/>
    </w:p>
    <w:p w14:paraId="6EF6E446" w14:textId="7D835632" w:rsidR="00754E6A" w:rsidRDefault="00754E6A" w:rsidP="00754E6A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Human Foosball </w:t>
      </w:r>
    </w:p>
    <w:p w14:paraId="328EBE64" w14:textId="55E1041E" w:rsidR="0009147C" w:rsidRDefault="0009147C" w:rsidP="00754E6A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>Was unfortunately cancelled and moved to February 28</w:t>
      </w:r>
    </w:p>
    <w:p w14:paraId="53A7DAA8" w14:textId="1EA8430E" w:rsidR="00754E6A" w:rsidRPr="00754E6A" w:rsidRDefault="00754E6A" w:rsidP="00754E6A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Dear Evan Hansen t</w:t>
      </w:r>
      <w:r w:rsidR="00B4177C">
        <w:rPr>
          <w:rFonts w:ascii="Times" w:eastAsia="Times New Roman" w:hAnsi="Times" w:cs="Arial"/>
          <w:sz w:val="24"/>
          <w:szCs w:val="24"/>
        </w:rPr>
        <w:t>i</w:t>
      </w:r>
      <w:r>
        <w:rPr>
          <w:rFonts w:ascii="Times" w:eastAsia="Times New Roman" w:hAnsi="Times" w:cs="Arial"/>
          <w:sz w:val="24"/>
          <w:szCs w:val="24"/>
        </w:rPr>
        <w:t xml:space="preserve">cket </w:t>
      </w:r>
      <w:proofErr w:type="spellStart"/>
      <w:r>
        <w:rPr>
          <w:rFonts w:ascii="Times" w:eastAsia="Times New Roman" w:hAnsi="Times" w:cs="Arial"/>
          <w:sz w:val="24"/>
          <w:szCs w:val="24"/>
        </w:rPr>
        <w:t>giveway</w:t>
      </w:r>
      <w:proofErr w:type="spellEnd"/>
    </w:p>
    <w:p w14:paraId="027D2BDF" w14:textId="0E9977F5" w:rsidR="00E56CBC" w:rsidRPr="00162413" w:rsidRDefault="00E82420" w:rsidP="00150DFA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172305">
        <w:rPr>
          <w:rFonts w:ascii="Times" w:eastAsia="Times New Roman" w:hAnsi="Times" w:cs="Arial"/>
          <w:sz w:val="24"/>
          <w:szCs w:val="24"/>
        </w:rPr>
        <w:t>Ms. Ashley Schutt</w:t>
      </w:r>
    </w:p>
    <w:p w14:paraId="16129D20" w14:textId="72D082E9" w:rsidR="001315A4" w:rsidRPr="001315A4" w:rsidRDefault="00162413" w:rsidP="001315A4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Student organization emails </w:t>
      </w:r>
    </w:p>
    <w:p w14:paraId="443B0B26" w14:textId="4A0B88C1" w:rsidR="001315A4" w:rsidRPr="0009147C" w:rsidRDefault="001315A4" w:rsidP="001315A4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Reminder to send out email to student orgs </w:t>
      </w:r>
    </w:p>
    <w:p w14:paraId="378A2184" w14:textId="4B0D4A2E" w:rsidR="0009147C" w:rsidRPr="0009147C" w:rsidRDefault="0009147C" w:rsidP="0009147C">
      <w:pPr>
        <w:pStyle w:val="ListParagraph"/>
        <w:numPr>
          <w:ilvl w:val="0"/>
          <w:numId w:val="1"/>
        </w:numPr>
        <w:spacing w:line="240" w:lineRule="auto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09147C">
        <w:rPr>
          <w:rFonts w:ascii="Times" w:eastAsia="Times New Roman" w:hAnsi="Times" w:cs="Arial"/>
          <w:b/>
          <w:bCs/>
          <w:color w:val="000000" w:themeColor="text1"/>
          <w:sz w:val="24"/>
          <w:szCs w:val="24"/>
        </w:rPr>
        <w:t>Committee Time</w:t>
      </w:r>
    </w:p>
    <w:p w14:paraId="5C6C1923" w14:textId="07FF1985" w:rsidR="0009147C" w:rsidRPr="0009147C" w:rsidRDefault="0009147C" w:rsidP="0009147C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sz w:val="24"/>
          <w:szCs w:val="24"/>
        </w:rPr>
      </w:pPr>
      <w:r w:rsidRPr="0009147C">
        <w:rPr>
          <w:rFonts w:ascii="Times" w:eastAsia="Times New Roman" w:hAnsi="Times" w:cs="Arial"/>
          <w:color w:val="FF0000"/>
          <w:sz w:val="24"/>
          <w:szCs w:val="24"/>
        </w:rPr>
        <w:t>Mission statements are said to all of Board of reps</w:t>
      </w:r>
    </w:p>
    <w:p w14:paraId="6082B059" w14:textId="2361881D" w:rsidR="0009147C" w:rsidRPr="0009147C" w:rsidRDefault="0009147C" w:rsidP="0009147C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Diversity, </w:t>
      </w:r>
      <w:proofErr w:type="gramStart"/>
      <w:r>
        <w:rPr>
          <w:rFonts w:ascii="Times" w:eastAsia="Times New Roman" w:hAnsi="Times" w:cs="Arial"/>
          <w:color w:val="FF0000"/>
          <w:sz w:val="24"/>
          <w:szCs w:val="24"/>
        </w:rPr>
        <w:t>Gave</w:t>
      </w:r>
      <w:proofErr w:type="gramEnd"/>
      <w:r>
        <w:rPr>
          <w:rFonts w:ascii="Times" w:eastAsia="Times New Roman" w:hAnsi="Times" w:cs="Arial"/>
          <w:color w:val="FF0000"/>
          <w:sz w:val="24"/>
          <w:szCs w:val="24"/>
        </w:rPr>
        <w:t xml:space="preserve"> missions statement for what is expect for the coming future</w:t>
      </w:r>
    </w:p>
    <w:p w14:paraId="6FAF8744" w14:textId="1D6AA441" w:rsidR="0009147C" w:rsidRPr="0009147C" w:rsidRDefault="0009147C" w:rsidP="0009147C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lastRenderedPageBreak/>
        <w:t xml:space="preserve">Sustainability, went over goals for upcoming semester and current status on what is happening </w:t>
      </w:r>
    </w:p>
    <w:p w14:paraId="1F2C047E" w14:textId="353FA841" w:rsidR="0009147C" w:rsidRPr="0009147C" w:rsidRDefault="0009147C" w:rsidP="0009147C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</w:rPr>
        <w:t xml:space="preserve">Internal and External both gave mission statements for the upcoming </w:t>
      </w:r>
      <w:proofErr w:type="spellStart"/>
      <w:r>
        <w:rPr>
          <w:rFonts w:ascii="Times" w:eastAsia="Times New Roman" w:hAnsi="Times" w:cs="Arial"/>
          <w:color w:val="FF0000"/>
          <w:sz w:val="24"/>
          <w:szCs w:val="24"/>
        </w:rPr>
        <w:t>semseter</w:t>
      </w:r>
      <w:proofErr w:type="spellEnd"/>
    </w:p>
    <w:p w14:paraId="663AA817" w14:textId="1C10C2BD" w:rsidR="0009147C" w:rsidRPr="0009147C" w:rsidRDefault="00E82420" w:rsidP="0009147C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5577715" w14:textId="4A52EB55" w:rsidR="00C61A9B" w:rsidRPr="004E0286" w:rsidRDefault="00162413" w:rsidP="00C61A9B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 xml:space="preserve">Upcoming funding events 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4CDC90DE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44AE7AC7" w14:textId="53E46F01" w:rsidR="0009147C" w:rsidRPr="0009147C" w:rsidRDefault="0009147C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09147C">
        <w:rPr>
          <w:rFonts w:ascii="Times" w:eastAsia="Times New Roman" w:hAnsi="Times" w:cs="Arial"/>
          <w:color w:val="FF0000"/>
          <w:sz w:val="24"/>
          <w:szCs w:val="24"/>
        </w:rPr>
        <w:t>Meeting update for the following day that discusses what is to be seen in an upcoming provost</w:t>
      </w:r>
    </w:p>
    <w:p w14:paraId="2D01BAC6" w14:textId="47A6FF6E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09147C" w:rsidRPr="0009147C">
        <w:rPr>
          <w:rFonts w:ascii="Times" w:eastAsia="Times New Roman" w:hAnsi="Times" w:cs="Arial"/>
          <w:color w:val="FF0000"/>
          <w:sz w:val="24"/>
          <w:szCs w:val="24"/>
        </w:rPr>
        <w:t>6:00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3853" w14:textId="77777777" w:rsidR="004337E7" w:rsidRDefault="004337E7">
      <w:pPr>
        <w:spacing w:after="0" w:line="240" w:lineRule="auto"/>
      </w:pPr>
      <w:r>
        <w:separator/>
      </w:r>
    </w:p>
  </w:endnote>
  <w:endnote w:type="continuationSeparator" w:id="0">
    <w:p w14:paraId="338D187B" w14:textId="77777777" w:rsidR="004337E7" w:rsidRDefault="004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5D64" w14:textId="77777777" w:rsidR="004337E7" w:rsidRDefault="004337E7">
      <w:pPr>
        <w:spacing w:after="0" w:line="240" w:lineRule="auto"/>
      </w:pPr>
      <w:r>
        <w:separator/>
      </w:r>
    </w:p>
  </w:footnote>
  <w:footnote w:type="continuationSeparator" w:id="0">
    <w:p w14:paraId="2189550A" w14:textId="77777777" w:rsidR="004337E7" w:rsidRDefault="0043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A888ECF2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CB30A">
      <w:start w:val="19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0553D"/>
    <w:rsid w:val="00067EB9"/>
    <w:rsid w:val="00076B9F"/>
    <w:rsid w:val="0009147C"/>
    <w:rsid w:val="000C503A"/>
    <w:rsid w:val="000C53D7"/>
    <w:rsid w:val="00100476"/>
    <w:rsid w:val="00105D78"/>
    <w:rsid w:val="00126D47"/>
    <w:rsid w:val="0013092F"/>
    <w:rsid w:val="001315A4"/>
    <w:rsid w:val="00150A4E"/>
    <w:rsid w:val="00150DFA"/>
    <w:rsid w:val="00162413"/>
    <w:rsid w:val="00162E84"/>
    <w:rsid w:val="00163BAF"/>
    <w:rsid w:val="00172305"/>
    <w:rsid w:val="001D02DC"/>
    <w:rsid w:val="001D2720"/>
    <w:rsid w:val="001D4152"/>
    <w:rsid w:val="00201F96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3801"/>
    <w:rsid w:val="002E7EB4"/>
    <w:rsid w:val="002F1BFA"/>
    <w:rsid w:val="00325B53"/>
    <w:rsid w:val="0036020E"/>
    <w:rsid w:val="00394A59"/>
    <w:rsid w:val="003C4C99"/>
    <w:rsid w:val="003D7F83"/>
    <w:rsid w:val="004021F3"/>
    <w:rsid w:val="00405634"/>
    <w:rsid w:val="00425C03"/>
    <w:rsid w:val="00433115"/>
    <w:rsid w:val="004337E7"/>
    <w:rsid w:val="004428A9"/>
    <w:rsid w:val="00473EEF"/>
    <w:rsid w:val="004E0286"/>
    <w:rsid w:val="004E1494"/>
    <w:rsid w:val="0050173B"/>
    <w:rsid w:val="00531A97"/>
    <w:rsid w:val="00564859"/>
    <w:rsid w:val="00565E16"/>
    <w:rsid w:val="00571CC0"/>
    <w:rsid w:val="005E099C"/>
    <w:rsid w:val="00600E86"/>
    <w:rsid w:val="00612013"/>
    <w:rsid w:val="006252B5"/>
    <w:rsid w:val="006439EA"/>
    <w:rsid w:val="00681C08"/>
    <w:rsid w:val="0069110B"/>
    <w:rsid w:val="006C30E4"/>
    <w:rsid w:val="006D2792"/>
    <w:rsid w:val="006F5E06"/>
    <w:rsid w:val="00754E6A"/>
    <w:rsid w:val="007A5E17"/>
    <w:rsid w:val="007B6DFC"/>
    <w:rsid w:val="007D098C"/>
    <w:rsid w:val="007F0A9C"/>
    <w:rsid w:val="008278A9"/>
    <w:rsid w:val="008426BB"/>
    <w:rsid w:val="00861A1E"/>
    <w:rsid w:val="008728D9"/>
    <w:rsid w:val="00906D80"/>
    <w:rsid w:val="00917875"/>
    <w:rsid w:val="009A0142"/>
    <w:rsid w:val="009B6DF3"/>
    <w:rsid w:val="009D2171"/>
    <w:rsid w:val="009D529E"/>
    <w:rsid w:val="009E4039"/>
    <w:rsid w:val="00A0572D"/>
    <w:rsid w:val="00A56619"/>
    <w:rsid w:val="00A91CCF"/>
    <w:rsid w:val="00AE2C53"/>
    <w:rsid w:val="00B0464A"/>
    <w:rsid w:val="00B21E6D"/>
    <w:rsid w:val="00B31D82"/>
    <w:rsid w:val="00B4177C"/>
    <w:rsid w:val="00B54756"/>
    <w:rsid w:val="00BE6BE5"/>
    <w:rsid w:val="00C22C42"/>
    <w:rsid w:val="00C61A9B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F02C2"/>
    <w:rsid w:val="00DF73D0"/>
    <w:rsid w:val="00E007C4"/>
    <w:rsid w:val="00E02C40"/>
    <w:rsid w:val="00E310FE"/>
    <w:rsid w:val="00E56CBC"/>
    <w:rsid w:val="00E6364B"/>
    <w:rsid w:val="00E750BC"/>
    <w:rsid w:val="00E7686A"/>
    <w:rsid w:val="00E82420"/>
    <w:rsid w:val="00EA0473"/>
    <w:rsid w:val="00EB0F54"/>
    <w:rsid w:val="00ED7E07"/>
    <w:rsid w:val="00EE0888"/>
    <w:rsid w:val="00EF332E"/>
    <w:rsid w:val="00F36032"/>
    <w:rsid w:val="00F71456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Matuska, Brayton L</cp:lastModifiedBy>
  <cp:revision>2</cp:revision>
  <cp:lastPrinted>2019-11-03T20:09:00Z</cp:lastPrinted>
  <dcterms:created xsi:type="dcterms:W3CDTF">2020-02-18T22:05:00Z</dcterms:created>
  <dcterms:modified xsi:type="dcterms:W3CDTF">2020-02-18T22:05:00Z</dcterms:modified>
</cp:coreProperties>
</file>